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DC42" w14:textId="0D5632C0" w:rsidR="004F02D0" w:rsidRPr="009D0B6B" w:rsidRDefault="004F02D0" w:rsidP="00AE423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cs-CZ"/>
        </w:rPr>
      </w:pPr>
      <w:r w:rsidRPr="0050339F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FE8E180" wp14:editId="341FD3CD">
            <wp:simplePos x="0" y="0"/>
            <wp:positionH relativeFrom="column">
              <wp:posOffset>4596130</wp:posOffset>
            </wp:positionH>
            <wp:positionV relativeFrom="paragraph">
              <wp:posOffset>-623570</wp:posOffset>
            </wp:positionV>
            <wp:extent cx="1847850" cy="765175"/>
            <wp:effectExtent l="0" t="0" r="0" b="0"/>
            <wp:wrapTight wrapText="bothSides">
              <wp:wrapPolygon edited="0">
                <wp:start x="0" y="0"/>
                <wp:lineTo x="0" y="20973"/>
                <wp:lineTo x="21377" y="20973"/>
                <wp:lineTo x="21377" y="0"/>
                <wp:lineTo x="0" y="0"/>
              </wp:wrapPolygon>
            </wp:wrapTight>
            <wp:docPr id="1" name="Obrázek 1" descr="https://lh4.googleusercontent.com/xi-TpvTmihQ_gUbXMHEYfOW8fv5QCzDj8eMGp6VTl8hAxHG-TWI1TeYrGMcRCINC37xfI-22NNdktXbB0R8Asa6tgRTmdZpZ9Hs5iLCIbAXb5YDWHxuG2l8e2oBte65rAFJlyu8P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i-TpvTmihQ_gUbXMHEYfOW8fv5QCzDj8eMGp6VTl8hAxHG-TWI1TeYrGMcRCINC37xfI-22NNdktXbB0R8Asa6tgRTmdZpZ9Hs5iLCIbAXb5YDWHxuG2l8e2oBte65rAFJlyu8Pl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39F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="009D0B6B" w:rsidRPr="009D0B6B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cs-CZ"/>
        </w:rPr>
        <w:t>88kilometrový NoMen Run uběhly vítězky za 7,5 hodiny</w:t>
      </w:r>
      <w:r w:rsidR="002316C7" w:rsidRPr="009D0B6B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25EB8E18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2379CA6" w14:textId="24D29C5C" w:rsidR="002316C7" w:rsidRDefault="002316C7" w:rsidP="008828C8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cs-CZ"/>
        </w:rPr>
        <w:t>Velká Bíteš</w:t>
      </w:r>
      <w:r w:rsidR="004F02D0" w:rsidRPr="00503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cs-CZ"/>
        </w:rPr>
        <w:t>26</w:t>
      </w:r>
      <w:r w:rsidR="004F02D0" w:rsidRPr="009B54E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="00D67185" w:rsidRPr="009B54E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duben</w:t>
      </w:r>
      <w:r w:rsidR="0050339F" w:rsidRPr="00503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4F02D0" w:rsidRPr="005033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2015</w:t>
      </w:r>
      <w:r w:rsidR="004F02D0" w:rsidRPr="0050339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– </w:t>
      </w:r>
      <w:r w:rsidR="009D0B6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Vítězem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prvního ročníku ženského běžeckého závodu NoMen Run se stal tým B4 z jižní Moravy. Jeho čtyři členky zvládly uběhnout 88 kilometrů dlouhou trasu z Nového Města na Moravě do Velké Bíteše v čase 7:28:57</w:t>
      </w:r>
      <w:r w:rsidR="009D0B6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hodin, což je průměrně 5:06 min/km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. </w:t>
      </w:r>
      <w:r w:rsidRPr="002316C7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„Byla to parádně vymyšlená trasa, skvělé počasí, moc jsme si to užily. Výhra nás samozřejmě těší, ale </w:t>
      </w:r>
      <w:r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důležitá pro nás byla i atmosféra a krásná příroda, kterou trasa vedla,“ </w:t>
      </w:r>
      <w:r w:rsidRPr="002316C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uvedla po závodě kapitánka vítězného týmu Magda Krejčová.</w:t>
      </w:r>
      <w:r w:rsidR="009D0B6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</w:p>
    <w:p w14:paraId="4F7F5873" w14:textId="77777777" w:rsidR="002316C7" w:rsidRDefault="002316C7" w:rsidP="008828C8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</w:pPr>
    </w:p>
    <w:p w14:paraId="65B0EAE0" w14:textId="0DE57F1C" w:rsidR="004150CA" w:rsidRDefault="004150CA" w:rsidP="008828C8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Zhruba stovka závodnic proběhla nedotčenou Vysočinou, lesními cestami kolem památek středověkých i přírodních. Trasa vedla kolem Pasecké skály, Žďárských vrchů, podél Vírské přehrady, nebo zřícenin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Pyšolec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či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Zubštejn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. </w:t>
      </w:r>
      <w:r w:rsidRPr="004150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„</w:t>
      </w:r>
      <w:r w:rsidR="002316C7" w:rsidRPr="004150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Do cíle dorazilo všech 19 týmů</w:t>
      </w:r>
      <w:r w:rsidRPr="004150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, což je na takové délce a profilu trasy určitě úspěch</w:t>
      </w:r>
      <w:r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. Dokonce i v rychlejších časech, než jsme čekali, asi byly holky pořádně </w:t>
      </w:r>
      <w:proofErr w:type="spellStart"/>
      <w:r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namotivované</w:t>
      </w:r>
      <w:proofErr w:type="spellEnd"/>
      <w:r w:rsidRPr="004150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>,“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řekla hlavní organizátorka NoMen Run Květa Látalová s tím, že oceňuje soudržnost a spolupráci jednotlivých členek a jejich doprovodu. </w:t>
      </w:r>
    </w:p>
    <w:p w14:paraId="246C1E58" w14:textId="77777777" w:rsidR="004150CA" w:rsidRDefault="004150CA" w:rsidP="008828C8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14:paraId="6EAB3367" w14:textId="1E7E6E7B" w:rsidR="00BF652D" w:rsidRDefault="004150CA" w:rsidP="008828C8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Většina týmů byla čtyřčlenných, některé tříčlenné, jeden tým běžel ve dvou a na start NoMen Run se postavila i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ultramaratonka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Tereza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Gecová</w:t>
      </w:r>
      <w:proofErr w:type="spellEnd"/>
      <w:r w:rsidR="002316C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která běžela celý závod sama.</w:t>
      </w:r>
      <w:r w:rsidR="00700EBC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9D0B6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Absolvovala ho v čase 9:53:24 hod.,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s průměrnou rychlostí 6:45 minut na kilometr. </w:t>
      </w:r>
    </w:p>
    <w:p w14:paraId="73611EFA" w14:textId="77777777" w:rsidR="00934E0A" w:rsidRDefault="00934E0A" w:rsidP="008828C8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14:paraId="6FEE42CC" w14:textId="73E11ECC" w:rsidR="00934E0A" w:rsidRDefault="00934E0A" w:rsidP="008828C8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Druhý ročník závodu NoMen Run se uskuteční na jaře 2016, termín upřesníme. </w:t>
      </w:r>
    </w:p>
    <w:p w14:paraId="22856E31" w14:textId="77777777" w:rsidR="00934E0A" w:rsidRDefault="00934E0A" w:rsidP="008828C8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14:paraId="43277B22" w14:textId="0E6AF540" w:rsidR="009D0B6B" w:rsidRDefault="009D0B6B" w:rsidP="008828C8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14:paraId="5A75C98D" w14:textId="57DC106D" w:rsidR="002B039E" w:rsidRDefault="00D67185" w:rsidP="00BF652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</w:pPr>
      <w:r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Ojedin</w:t>
      </w:r>
      <w:r w:rsidR="00E830BD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ělý běžecký závod NoMen Run</w:t>
      </w:r>
      <w:r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BF652D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se uskutečnil</w:t>
      </w:r>
      <w:r w:rsidR="00C359AC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v sobotu 25. dubna 2015 na Vysočině</w:t>
      </w:r>
      <w:r w:rsidR="00D372D1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. Na start 88 kilometrů dlouhé </w:t>
      </w:r>
      <w:r w:rsidR="004150C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štafety se v Novém Městě postavilo</w:t>
      </w:r>
      <w:r w:rsidR="00D372D1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</w:t>
      </w:r>
      <w:r w:rsidR="004150C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19 týmů, které čekalo </w:t>
      </w:r>
      <w:r w:rsidR="00D372D1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osm úseků s cílem ve</w:t>
      </w:r>
      <w:r w:rsid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Velké Bíteši. Takto koncipovaný běh</w:t>
      </w:r>
      <w:r w:rsidR="00D372D1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pouze pro ženy se v České republice </w:t>
      </w:r>
      <w:r w:rsidR="00AE423D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dosud</w:t>
      </w:r>
      <w:r w:rsidR="00D372D1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ne</w:t>
      </w:r>
      <w:r w:rsidR="003F12A1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pořádá</w:t>
      </w:r>
      <w:r w:rsidR="00D372D1" w:rsidRPr="008828C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.</w:t>
      </w:r>
      <w:r w:rsidR="00D372D1" w:rsidRPr="008828C8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  <w:t xml:space="preserve"> </w:t>
      </w:r>
    </w:p>
    <w:p w14:paraId="71D4DB14" w14:textId="77777777" w:rsidR="00BF652D" w:rsidRPr="00BF652D" w:rsidRDefault="00BF652D" w:rsidP="00BF652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cs-CZ"/>
        </w:rPr>
      </w:pPr>
    </w:p>
    <w:p w14:paraId="33047906" w14:textId="77777777" w:rsidR="004F02D0" w:rsidRPr="0050339F" w:rsidRDefault="004F02D0" w:rsidP="004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755305" w14:textId="436529BB" w:rsidR="004F02D0" w:rsidRPr="000A4E04" w:rsidRDefault="00BF652D" w:rsidP="000A4E04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5D349C" w:rsidRPr="000A4E0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s-CZ"/>
        </w:rPr>
        <w:t xml:space="preserve">celková trasa </w:t>
      </w:r>
      <w:hyperlink r:id="rId7" w:history="1">
        <w:r w:rsidR="005D349C" w:rsidRPr="000A4E04">
          <w:rPr>
            <w:rStyle w:val="Hyperlink"/>
            <w:rFonts w:asciiTheme="majorHAnsi" w:eastAsia="Times New Roman" w:hAnsiTheme="majorHAnsi" w:cs="Arial"/>
            <w:b/>
            <w:bCs/>
            <w:sz w:val="24"/>
            <w:szCs w:val="24"/>
            <w:lang w:eastAsia="cs-CZ"/>
          </w:rPr>
          <w:t>ZDE</w:t>
        </w:r>
      </w:hyperlink>
    </w:p>
    <w:p w14:paraId="1BAE072F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12BDD6F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Kontakt pro média:</w:t>
      </w:r>
    </w:p>
    <w:p w14:paraId="7ADAC2B0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56BD233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Eva </w:t>
      </w: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Ondrůjová</w:t>
      </w:r>
      <w:proofErr w:type="spellEnd"/>
    </w:p>
    <w:p w14:paraId="046BB68A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Mail: </w:t>
      </w:r>
      <w:hyperlink r:id="rId8" w:history="1">
        <w:r w:rsidRPr="0050339F">
          <w:rPr>
            <w:rStyle w:val="Hyperlink"/>
            <w:rFonts w:asciiTheme="majorHAnsi" w:eastAsia="Times New Roman" w:hAnsiTheme="majorHAnsi" w:cs="Times New Roman"/>
            <w:i/>
            <w:iCs/>
            <w:sz w:val="24"/>
            <w:szCs w:val="24"/>
            <w:lang w:eastAsia="cs-CZ"/>
          </w:rPr>
          <w:t>eondrujova@</w:t>
        </w:r>
      </w:hyperlink>
      <w:r w:rsidRPr="0050339F">
        <w:rPr>
          <w:rStyle w:val="Hyperlink"/>
          <w:rFonts w:asciiTheme="majorHAnsi" w:hAnsiTheme="majorHAnsi"/>
          <w:i/>
          <w:iCs/>
        </w:rPr>
        <w:t>gmail.com</w:t>
      </w:r>
    </w:p>
    <w:p w14:paraId="33466E9A" w14:textId="1F703ADD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Tel</w:t>
      </w:r>
      <w:r w:rsidR="000D05CA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efon:</w:t>
      </w: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 602 631 640</w:t>
      </w:r>
    </w:p>
    <w:p w14:paraId="300DD2B4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Facebook</w:t>
      </w:r>
      <w:proofErr w:type="spellEnd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: NoMen Run</w:t>
      </w:r>
    </w:p>
    <w:p w14:paraId="1D59052E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Twitter</w:t>
      </w:r>
      <w:proofErr w:type="spellEnd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NoMenRun</w:t>
      </w:r>
      <w:proofErr w:type="spellEnd"/>
    </w:p>
    <w:p w14:paraId="7B287B9E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Instagram</w:t>
      </w:r>
      <w:proofErr w:type="spellEnd"/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hyperlink r:id="rId9" w:history="1">
        <w:proofErr w:type="spellStart"/>
        <w:r w:rsidRPr="0050339F">
          <w:rPr>
            <w:rFonts w:asciiTheme="majorHAnsi" w:eastAsia="Times New Roman" w:hAnsiTheme="majorHAnsi" w:cs="Times New Roman"/>
            <w:i/>
            <w:iCs/>
            <w:color w:val="000000"/>
            <w:sz w:val="24"/>
            <w:szCs w:val="24"/>
            <w:lang w:eastAsia="cs-CZ"/>
          </w:rPr>
          <w:t>nomenrun</w:t>
        </w:r>
        <w:proofErr w:type="spellEnd"/>
      </w:hyperlink>
    </w:p>
    <w:p w14:paraId="5B1B484B" w14:textId="77777777" w:rsidR="004F02D0" w:rsidRPr="0050339F" w:rsidRDefault="004F02D0" w:rsidP="004F02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B3373A9" w14:textId="2AC829A9" w:rsidR="00B173B3" w:rsidRPr="000A4E04" w:rsidRDefault="004F02D0" w:rsidP="0050339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0339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cs-CZ"/>
        </w:rPr>
        <w:t>www.nomenrun.cz</w:t>
      </w:r>
    </w:p>
    <w:sectPr w:rsidR="00B173B3" w:rsidRPr="000A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3A8"/>
    <w:multiLevelType w:val="multilevel"/>
    <w:tmpl w:val="EA4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D0"/>
    <w:rsid w:val="000A4E04"/>
    <w:rsid w:val="000C0F5F"/>
    <w:rsid w:val="000C490D"/>
    <w:rsid w:val="000D05CA"/>
    <w:rsid w:val="001C25F9"/>
    <w:rsid w:val="002316C7"/>
    <w:rsid w:val="002A7402"/>
    <w:rsid w:val="002B039E"/>
    <w:rsid w:val="002B0B08"/>
    <w:rsid w:val="0036335F"/>
    <w:rsid w:val="003F12A1"/>
    <w:rsid w:val="004150CA"/>
    <w:rsid w:val="0049784A"/>
    <w:rsid w:val="004F02D0"/>
    <w:rsid w:val="0050339F"/>
    <w:rsid w:val="005C258C"/>
    <w:rsid w:val="005D349C"/>
    <w:rsid w:val="006661E6"/>
    <w:rsid w:val="00680A49"/>
    <w:rsid w:val="00700EBC"/>
    <w:rsid w:val="007557EF"/>
    <w:rsid w:val="008828C8"/>
    <w:rsid w:val="008C6469"/>
    <w:rsid w:val="0091345E"/>
    <w:rsid w:val="00934E0A"/>
    <w:rsid w:val="009A3659"/>
    <w:rsid w:val="009B27BE"/>
    <w:rsid w:val="009B54E4"/>
    <w:rsid w:val="009C2332"/>
    <w:rsid w:val="009D0B6B"/>
    <w:rsid w:val="00A8009A"/>
    <w:rsid w:val="00AE423D"/>
    <w:rsid w:val="00B173B3"/>
    <w:rsid w:val="00BF652D"/>
    <w:rsid w:val="00C0343C"/>
    <w:rsid w:val="00C21C49"/>
    <w:rsid w:val="00C359AC"/>
    <w:rsid w:val="00D24005"/>
    <w:rsid w:val="00D372D1"/>
    <w:rsid w:val="00D67185"/>
    <w:rsid w:val="00E62FBB"/>
    <w:rsid w:val="00E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CC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4F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05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5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5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5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5C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4F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05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5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5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5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5C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apy.cz/s/gWTg" TargetMode="External"/><Relationship Id="rId8" Type="http://schemas.openxmlformats.org/officeDocument/2006/relationships/hyperlink" Target="mailto:eondrujova@" TargetMode="External"/><Relationship Id="rId9" Type="http://schemas.openxmlformats.org/officeDocument/2006/relationships/hyperlink" Target="http://instagram.com/nomenrun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eva  rimnacova</cp:lastModifiedBy>
  <cp:revision>5</cp:revision>
  <dcterms:created xsi:type="dcterms:W3CDTF">2015-04-26T08:40:00Z</dcterms:created>
  <dcterms:modified xsi:type="dcterms:W3CDTF">2015-04-26T09:02:00Z</dcterms:modified>
</cp:coreProperties>
</file>